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5AB7" w14:textId="707DF156" w:rsidR="0060241B" w:rsidRDefault="0060241B" w:rsidP="0060241B">
      <w:pPr>
        <w:jc w:val="center"/>
        <w:rPr>
          <w:sz w:val="24"/>
          <w:szCs w:val="24"/>
        </w:rPr>
      </w:pPr>
      <w:r w:rsidRPr="00A21EA1">
        <w:rPr>
          <w:rFonts w:hint="eastAsia"/>
          <w:sz w:val="24"/>
          <w:szCs w:val="24"/>
        </w:rPr>
        <w:t>「</w:t>
      </w:r>
      <w:r w:rsidR="00527035" w:rsidRPr="00A21EA1">
        <w:rPr>
          <w:rFonts w:hint="eastAsia"/>
          <w:sz w:val="24"/>
          <w:szCs w:val="24"/>
        </w:rPr>
        <w:t>大分県</w:t>
      </w:r>
      <w:r w:rsidRPr="00A21EA1">
        <w:rPr>
          <w:rFonts w:hint="eastAsia"/>
          <w:sz w:val="24"/>
          <w:szCs w:val="24"/>
        </w:rPr>
        <w:t>QC</w:t>
      </w:r>
      <w:r w:rsidR="00A4520B" w:rsidRPr="00A21EA1">
        <w:rPr>
          <w:rFonts w:hint="eastAsia"/>
          <w:sz w:val="24"/>
          <w:szCs w:val="24"/>
        </w:rPr>
        <w:t>企業会」入会申込書</w:t>
      </w:r>
    </w:p>
    <w:p w14:paraId="0CBFD1BC" w14:textId="77777777" w:rsidR="00A21EA1" w:rsidRPr="00A21EA1" w:rsidRDefault="00A21EA1" w:rsidP="0060241B">
      <w:pPr>
        <w:jc w:val="center"/>
        <w:rPr>
          <w:sz w:val="24"/>
          <w:szCs w:val="24"/>
        </w:rPr>
      </w:pPr>
    </w:p>
    <w:p w14:paraId="35DDD611" w14:textId="77777777" w:rsidR="0060241B" w:rsidRDefault="00F86AA4" w:rsidP="00F86AA4">
      <w:pPr>
        <w:jc w:val="right"/>
      </w:pPr>
      <w:r>
        <w:rPr>
          <w:rFonts w:hint="eastAsia"/>
        </w:rPr>
        <w:t>(</w:t>
      </w:r>
      <w:r>
        <w:rPr>
          <w:rFonts w:hint="eastAsia"/>
        </w:rPr>
        <w:t>記入</w:t>
      </w:r>
      <w:r w:rsidR="00A21EA1">
        <w:rPr>
          <w:rFonts w:hint="eastAsia"/>
        </w:rPr>
        <w:t>:</w:t>
      </w:r>
      <w:r w:rsidR="00A21EA1">
        <w:t xml:space="preserve"> </w:t>
      </w:r>
      <w:r w:rsidR="00A21EA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>)</w:t>
      </w:r>
    </w:p>
    <w:p w14:paraId="43CD04D5" w14:textId="77777777" w:rsidR="00145176" w:rsidRDefault="0060241B" w:rsidP="0060241B">
      <w:pPr>
        <w:jc w:val="left"/>
      </w:pPr>
      <w:r>
        <w:rPr>
          <w:rFonts w:hint="eastAsia"/>
        </w:rPr>
        <w:tab/>
      </w:r>
    </w:p>
    <w:p w14:paraId="1A6A0991" w14:textId="626056D6" w:rsidR="0060241B" w:rsidRDefault="00FD1C5F" w:rsidP="00145176">
      <w:pPr>
        <w:ind w:firstLine="840"/>
        <w:jc w:val="left"/>
      </w:pPr>
      <w:r>
        <w:rPr>
          <w:rFonts w:hint="eastAsia"/>
        </w:rPr>
        <w:t>連絡先</w:t>
      </w:r>
    </w:p>
    <w:p w14:paraId="1974781B" w14:textId="77777777" w:rsidR="0060241B" w:rsidRDefault="0060241B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大分県立工科短期大学校　企業連携・交流室</w:t>
      </w:r>
    </w:p>
    <w:p w14:paraId="243058B6" w14:textId="2B3F28E3" w:rsidR="0060241B" w:rsidRDefault="0060241B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</w:t>
      </w:r>
      <w:r w:rsidR="00527035">
        <w:rPr>
          <w:rFonts w:hint="eastAsia"/>
        </w:rPr>
        <w:t>大分県</w:t>
      </w:r>
      <w:r>
        <w:rPr>
          <w:rFonts w:hint="eastAsia"/>
        </w:rPr>
        <w:t>QC</w:t>
      </w:r>
      <w:r>
        <w:rPr>
          <w:rFonts w:hint="eastAsia"/>
        </w:rPr>
        <w:t>企業会」　事務局</w:t>
      </w:r>
    </w:p>
    <w:p w14:paraId="6DC7FABB" w14:textId="77777777" w:rsidR="0060241B" w:rsidRDefault="0060241B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871-0006</w:t>
      </w:r>
    </w:p>
    <w:p w14:paraId="2BEAD61D" w14:textId="77777777" w:rsidR="0060241B" w:rsidRDefault="0060241B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大分県中津市大字東浜</w:t>
      </w:r>
      <w:r>
        <w:rPr>
          <w:rFonts w:hint="eastAsia"/>
        </w:rPr>
        <w:t>407-27</w:t>
      </w:r>
    </w:p>
    <w:p w14:paraId="6B24EBE0" w14:textId="77777777" w:rsidR="0060241B" w:rsidRDefault="0060241B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TEL0979-23-5500</w:t>
      </w:r>
      <w:r>
        <w:rPr>
          <w:rFonts w:hint="eastAsia"/>
        </w:rPr>
        <w:tab/>
        <w:t>FAX0979-23-7001</w:t>
      </w:r>
    </w:p>
    <w:p w14:paraId="0279EC4F" w14:textId="77777777" w:rsidR="00A01A0E" w:rsidRPr="00A01A0E" w:rsidRDefault="0060241B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メールアドレス</w:t>
      </w:r>
      <w:r w:rsidR="00A01A0E">
        <w:rPr>
          <w:rFonts w:hint="eastAsia"/>
        </w:rPr>
        <w:t xml:space="preserve">：　</w:t>
      </w:r>
      <w:r w:rsidR="00A21EA1" w:rsidRPr="00A21EA1">
        <w:t>qc-circle@oita-it.ac.jp</w:t>
      </w:r>
    </w:p>
    <w:p w14:paraId="1A6B56F6" w14:textId="77777777" w:rsidR="00A21EA1" w:rsidRDefault="00A01A0E" w:rsidP="0060241B">
      <w:pPr>
        <w:jc w:val="left"/>
      </w:pPr>
      <w:r>
        <w:rPr>
          <w:rFonts w:hint="eastAsia"/>
        </w:rPr>
        <w:tab/>
      </w:r>
    </w:p>
    <w:p w14:paraId="22F3E10E" w14:textId="77777777" w:rsidR="00A01A0E" w:rsidRDefault="00A01A0E" w:rsidP="00A21EA1">
      <w:pPr>
        <w:ind w:leftChars="400" w:left="840"/>
        <w:jc w:val="left"/>
      </w:pPr>
      <w:r>
        <w:rPr>
          <w:rFonts w:hint="eastAsia"/>
        </w:rPr>
        <w:t>会員登録</w:t>
      </w:r>
    </w:p>
    <w:p w14:paraId="010D9DB9" w14:textId="77777777" w:rsidR="00A01A0E" w:rsidRDefault="00A01A0E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1919BE">
        <w:rPr>
          <w:rFonts w:hint="eastAsia"/>
        </w:rPr>
        <w:t>以下のフォームに記入してメールまたは</w:t>
      </w:r>
      <w:r w:rsidR="001919BE">
        <w:rPr>
          <w:rFonts w:hint="eastAsia"/>
        </w:rPr>
        <w:t>FAX</w:t>
      </w:r>
      <w:r>
        <w:rPr>
          <w:rFonts w:hint="eastAsia"/>
        </w:rPr>
        <w:t>してください。</w:t>
      </w:r>
    </w:p>
    <w:p w14:paraId="02686833" w14:textId="77777777" w:rsidR="00A01A0E" w:rsidRDefault="00A01A0E" w:rsidP="006024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折り返し、事務局よりメール等にて確認のご連絡をいたします。</w:t>
      </w:r>
    </w:p>
    <w:p w14:paraId="7A722386" w14:textId="77777777" w:rsidR="00A01A0E" w:rsidRPr="0060241B" w:rsidRDefault="00A01A0E" w:rsidP="0060241B">
      <w:pPr>
        <w:jc w:val="left"/>
      </w:pPr>
      <w:r>
        <w:rPr>
          <w:rFonts w:hint="eastAsia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5474"/>
      </w:tblGrid>
      <w:tr w:rsidR="00A01A0E" w:rsidRPr="002C47A7" w14:paraId="0705D302" w14:textId="77777777" w:rsidTr="002C47A7">
        <w:tc>
          <w:tcPr>
            <w:tcW w:w="2126" w:type="dxa"/>
          </w:tcPr>
          <w:p w14:paraId="07C9BD76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会社名</w:t>
            </w:r>
          </w:p>
        </w:tc>
        <w:tc>
          <w:tcPr>
            <w:tcW w:w="5617" w:type="dxa"/>
          </w:tcPr>
          <w:p w14:paraId="617600B4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2D0FF8C3" w14:textId="77777777" w:rsidTr="002C47A7">
        <w:tc>
          <w:tcPr>
            <w:tcW w:w="2126" w:type="dxa"/>
          </w:tcPr>
          <w:p w14:paraId="057CB07F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代表者</w:t>
            </w:r>
          </w:p>
          <w:p w14:paraId="1B8BB787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氏名</w:t>
            </w:r>
            <w:r w:rsidRPr="002C47A7">
              <w:rPr>
                <w:rFonts w:hint="eastAsia"/>
              </w:rPr>
              <w:t>(</w:t>
            </w:r>
            <w:r w:rsidRPr="002C47A7">
              <w:rPr>
                <w:rFonts w:hint="eastAsia"/>
              </w:rPr>
              <w:t>役職</w:t>
            </w:r>
            <w:r w:rsidRPr="002C47A7">
              <w:rPr>
                <w:rFonts w:hint="eastAsia"/>
              </w:rPr>
              <w:t>)</w:t>
            </w:r>
          </w:p>
        </w:tc>
        <w:tc>
          <w:tcPr>
            <w:tcW w:w="5617" w:type="dxa"/>
          </w:tcPr>
          <w:p w14:paraId="5A0C8325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0E5AB324" w14:textId="77777777" w:rsidTr="002C47A7">
        <w:tc>
          <w:tcPr>
            <w:tcW w:w="2126" w:type="dxa"/>
          </w:tcPr>
          <w:p w14:paraId="58C70DE8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窓口担当者</w:t>
            </w:r>
          </w:p>
          <w:p w14:paraId="676D588B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氏名</w:t>
            </w:r>
            <w:r w:rsidRPr="002C47A7">
              <w:rPr>
                <w:rFonts w:hint="eastAsia"/>
              </w:rPr>
              <w:t>(</w:t>
            </w:r>
            <w:r w:rsidRPr="002C47A7">
              <w:rPr>
                <w:rFonts w:hint="eastAsia"/>
              </w:rPr>
              <w:t>所属・役職</w:t>
            </w:r>
            <w:r w:rsidRPr="002C47A7">
              <w:rPr>
                <w:rFonts w:hint="eastAsia"/>
              </w:rPr>
              <w:t>)</w:t>
            </w:r>
          </w:p>
        </w:tc>
        <w:tc>
          <w:tcPr>
            <w:tcW w:w="5617" w:type="dxa"/>
          </w:tcPr>
          <w:p w14:paraId="68EAAF79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5F3957ED" w14:textId="77777777" w:rsidTr="002C47A7">
        <w:tc>
          <w:tcPr>
            <w:tcW w:w="2126" w:type="dxa"/>
          </w:tcPr>
          <w:p w14:paraId="48971B0F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E</w:t>
            </w:r>
            <w:r w:rsidRPr="002C47A7">
              <w:rPr>
                <w:rFonts w:hint="eastAsia"/>
              </w:rPr>
              <w:t>メールアドレス</w:t>
            </w:r>
          </w:p>
        </w:tc>
        <w:tc>
          <w:tcPr>
            <w:tcW w:w="5617" w:type="dxa"/>
          </w:tcPr>
          <w:p w14:paraId="67F5E404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14FCC515" w14:textId="77777777" w:rsidTr="002C47A7">
        <w:tc>
          <w:tcPr>
            <w:tcW w:w="2126" w:type="dxa"/>
          </w:tcPr>
          <w:p w14:paraId="35EEFD35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URL</w:t>
            </w:r>
          </w:p>
        </w:tc>
        <w:tc>
          <w:tcPr>
            <w:tcW w:w="5617" w:type="dxa"/>
          </w:tcPr>
          <w:p w14:paraId="2C74B97D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7C24F91F" w14:textId="77777777" w:rsidTr="002C47A7">
        <w:tc>
          <w:tcPr>
            <w:tcW w:w="2126" w:type="dxa"/>
          </w:tcPr>
          <w:p w14:paraId="402173D8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業種</w:t>
            </w:r>
          </w:p>
          <w:p w14:paraId="5E660EAB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(</w:t>
            </w:r>
            <w:r w:rsidRPr="002C47A7">
              <w:rPr>
                <w:rFonts w:hint="eastAsia"/>
              </w:rPr>
              <w:t>複数チェツク可</w:t>
            </w:r>
            <w:r w:rsidRPr="002C47A7">
              <w:rPr>
                <w:rFonts w:hint="eastAsia"/>
              </w:rPr>
              <w:t>)</w:t>
            </w:r>
          </w:p>
          <w:p w14:paraId="0C4D90DD" w14:textId="77777777" w:rsidR="00A01A0E" w:rsidRPr="002C47A7" w:rsidRDefault="00A01A0E" w:rsidP="002C47A7">
            <w:pPr>
              <w:jc w:val="left"/>
            </w:pPr>
          </w:p>
          <w:p w14:paraId="16BB207D" w14:textId="77777777" w:rsidR="00A01A0E" w:rsidRPr="002C47A7" w:rsidRDefault="00A01A0E" w:rsidP="002C47A7">
            <w:pPr>
              <w:jc w:val="left"/>
            </w:pPr>
          </w:p>
        </w:tc>
        <w:tc>
          <w:tcPr>
            <w:tcW w:w="5617" w:type="dxa"/>
          </w:tcPr>
          <w:p w14:paraId="23DA29B6" w14:textId="77777777" w:rsidR="00A01A0E" w:rsidRPr="002C47A7" w:rsidRDefault="006A367F" w:rsidP="002C47A7">
            <w:pPr>
              <w:jc w:val="left"/>
            </w:pPr>
            <w:r w:rsidRPr="002C47A7">
              <w:rPr>
                <w:rFonts w:hint="eastAsia"/>
              </w:rPr>
              <w:t>□金属・切削・研磨・加工　□プレス</w:t>
            </w:r>
            <w:r w:rsidRPr="002C47A7">
              <w:rPr>
                <w:rFonts w:hint="eastAsia"/>
              </w:rPr>
              <w:t>(</w:t>
            </w:r>
            <w:r w:rsidR="001919BE" w:rsidRPr="002C47A7">
              <w:rPr>
                <w:rFonts w:hint="eastAsia"/>
              </w:rPr>
              <w:t>曲げ</w:t>
            </w:r>
            <w:r w:rsidRPr="002C47A7">
              <w:rPr>
                <w:rFonts w:hint="eastAsia"/>
              </w:rPr>
              <w:t>、抜き、絞り</w:t>
            </w:r>
            <w:r w:rsidRPr="002C47A7">
              <w:rPr>
                <w:rFonts w:hint="eastAsia"/>
              </w:rPr>
              <w:t>)</w:t>
            </w:r>
          </w:p>
          <w:p w14:paraId="037EFDD8" w14:textId="77777777" w:rsidR="006A367F" w:rsidRPr="002C47A7" w:rsidRDefault="006A367F" w:rsidP="002C47A7">
            <w:pPr>
              <w:jc w:val="left"/>
            </w:pPr>
            <w:r w:rsidRPr="002C47A7">
              <w:rPr>
                <w:rFonts w:hint="eastAsia"/>
              </w:rPr>
              <w:t>□鍛造・鋳造　　　□溶接・組み立て</w:t>
            </w:r>
          </w:p>
          <w:p w14:paraId="39DCE8F6" w14:textId="77777777" w:rsidR="006A367F" w:rsidRPr="002C47A7" w:rsidRDefault="006A367F" w:rsidP="002C47A7">
            <w:pPr>
              <w:jc w:val="left"/>
            </w:pPr>
            <w:r w:rsidRPr="002C47A7">
              <w:rPr>
                <w:rFonts w:hint="eastAsia"/>
              </w:rPr>
              <w:t>□樹脂成形・加工　□食品　□電子部品・</w:t>
            </w:r>
            <w:r w:rsidRPr="002C47A7">
              <w:rPr>
                <w:rFonts w:hint="eastAsia"/>
              </w:rPr>
              <w:t>IC</w:t>
            </w:r>
            <w:r w:rsidRPr="002C47A7">
              <w:rPr>
                <w:rFonts w:hint="eastAsia"/>
              </w:rPr>
              <w:t>・基板・検査</w:t>
            </w:r>
          </w:p>
          <w:p w14:paraId="6AE2069F" w14:textId="77777777" w:rsidR="006A367F" w:rsidRPr="002C47A7" w:rsidRDefault="006A367F" w:rsidP="002C47A7">
            <w:pPr>
              <w:jc w:val="left"/>
            </w:pPr>
            <w:r w:rsidRPr="002C47A7">
              <w:rPr>
                <w:rFonts w:hint="eastAsia"/>
              </w:rPr>
              <w:t xml:space="preserve">□その他　　</w:t>
            </w:r>
            <w:r w:rsidRPr="002C47A7">
              <w:rPr>
                <w:rFonts w:hint="eastAsia"/>
              </w:rPr>
              <w:t>(</w:t>
            </w:r>
            <w:r w:rsidRPr="002C47A7">
              <w:rPr>
                <w:rFonts w:hint="eastAsia"/>
              </w:rPr>
              <w:t xml:space="preserve">　　　　　　　　　　</w:t>
            </w:r>
            <w:r w:rsidRPr="002C47A7">
              <w:rPr>
                <w:rFonts w:hint="eastAsia"/>
              </w:rPr>
              <w:t>)</w:t>
            </w:r>
          </w:p>
        </w:tc>
      </w:tr>
      <w:tr w:rsidR="00A01A0E" w:rsidRPr="002C47A7" w14:paraId="2424BEE7" w14:textId="77777777" w:rsidTr="002C47A7">
        <w:tc>
          <w:tcPr>
            <w:tcW w:w="2126" w:type="dxa"/>
          </w:tcPr>
          <w:p w14:paraId="317601BD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強み技術</w:t>
            </w:r>
          </w:p>
        </w:tc>
        <w:tc>
          <w:tcPr>
            <w:tcW w:w="5617" w:type="dxa"/>
          </w:tcPr>
          <w:p w14:paraId="172D83A8" w14:textId="77777777" w:rsidR="00A01A0E" w:rsidRPr="002C47A7" w:rsidRDefault="00A01A0E" w:rsidP="002C47A7">
            <w:pPr>
              <w:jc w:val="left"/>
            </w:pPr>
          </w:p>
          <w:p w14:paraId="48208F42" w14:textId="77777777" w:rsidR="006A367F" w:rsidRPr="002C47A7" w:rsidRDefault="006A367F" w:rsidP="002C47A7">
            <w:pPr>
              <w:jc w:val="left"/>
            </w:pPr>
          </w:p>
        </w:tc>
      </w:tr>
      <w:tr w:rsidR="00A01A0E" w:rsidRPr="002C47A7" w14:paraId="2955DDCE" w14:textId="77777777" w:rsidTr="002C47A7">
        <w:tc>
          <w:tcPr>
            <w:tcW w:w="2126" w:type="dxa"/>
          </w:tcPr>
          <w:p w14:paraId="30BC7B49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所在地</w:t>
            </w:r>
          </w:p>
        </w:tc>
        <w:tc>
          <w:tcPr>
            <w:tcW w:w="5617" w:type="dxa"/>
          </w:tcPr>
          <w:p w14:paraId="49D2716A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4EE439B1" w14:textId="77777777" w:rsidTr="002C47A7">
        <w:tc>
          <w:tcPr>
            <w:tcW w:w="2126" w:type="dxa"/>
          </w:tcPr>
          <w:p w14:paraId="5E2AE9B2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郵便番号</w:t>
            </w:r>
          </w:p>
        </w:tc>
        <w:tc>
          <w:tcPr>
            <w:tcW w:w="5617" w:type="dxa"/>
          </w:tcPr>
          <w:p w14:paraId="2F5444E8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3129EC1B" w14:textId="77777777" w:rsidTr="002C47A7">
        <w:tc>
          <w:tcPr>
            <w:tcW w:w="2126" w:type="dxa"/>
          </w:tcPr>
          <w:p w14:paraId="24862B19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TEL</w:t>
            </w:r>
          </w:p>
        </w:tc>
        <w:tc>
          <w:tcPr>
            <w:tcW w:w="5617" w:type="dxa"/>
          </w:tcPr>
          <w:p w14:paraId="4A3011DB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04868AED" w14:textId="77777777" w:rsidTr="002C47A7">
        <w:tc>
          <w:tcPr>
            <w:tcW w:w="2126" w:type="dxa"/>
          </w:tcPr>
          <w:p w14:paraId="305390B7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FAX</w:t>
            </w:r>
          </w:p>
        </w:tc>
        <w:tc>
          <w:tcPr>
            <w:tcW w:w="5617" w:type="dxa"/>
          </w:tcPr>
          <w:p w14:paraId="10E38C35" w14:textId="77777777" w:rsidR="00A01A0E" w:rsidRPr="002C47A7" w:rsidRDefault="00A01A0E" w:rsidP="002C47A7">
            <w:pPr>
              <w:jc w:val="left"/>
            </w:pPr>
          </w:p>
        </w:tc>
      </w:tr>
      <w:tr w:rsidR="00A01A0E" w:rsidRPr="002C47A7" w14:paraId="2DBA9FAA" w14:textId="77777777" w:rsidTr="002C47A7">
        <w:tc>
          <w:tcPr>
            <w:tcW w:w="2126" w:type="dxa"/>
          </w:tcPr>
          <w:p w14:paraId="388C4605" w14:textId="77777777" w:rsidR="00A01A0E" w:rsidRPr="002C47A7" w:rsidRDefault="00A01A0E" w:rsidP="002C47A7">
            <w:pPr>
              <w:jc w:val="left"/>
            </w:pPr>
            <w:r w:rsidRPr="002C47A7">
              <w:rPr>
                <w:rFonts w:hint="eastAsia"/>
              </w:rPr>
              <w:t>何かあれば</w:t>
            </w:r>
          </w:p>
          <w:p w14:paraId="7866EFD3" w14:textId="77777777" w:rsidR="006A367F" w:rsidRPr="002C47A7" w:rsidRDefault="006A367F" w:rsidP="002C47A7">
            <w:pPr>
              <w:jc w:val="left"/>
            </w:pPr>
            <w:r w:rsidRPr="002C47A7">
              <w:rPr>
                <w:rFonts w:hint="eastAsia"/>
              </w:rPr>
              <w:t>ご記入ください</w:t>
            </w:r>
          </w:p>
        </w:tc>
        <w:tc>
          <w:tcPr>
            <w:tcW w:w="5617" w:type="dxa"/>
          </w:tcPr>
          <w:p w14:paraId="200B72D5" w14:textId="77777777" w:rsidR="00A01A0E" w:rsidRPr="002C47A7" w:rsidRDefault="00A01A0E" w:rsidP="002C47A7">
            <w:pPr>
              <w:jc w:val="left"/>
            </w:pPr>
          </w:p>
          <w:p w14:paraId="72410E8C" w14:textId="77777777" w:rsidR="006A367F" w:rsidRPr="002C47A7" w:rsidRDefault="006A367F" w:rsidP="002C47A7">
            <w:pPr>
              <w:jc w:val="left"/>
            </w:pPr>
          </w:p>
          <w:p w14:paraId="44D80167" w14:textId="77777777" w:rsidR="006A367F" w:rsidRPr="002C47A7" w:rsidRDefault="006A367F" w:rsidP="002C47A7">
            <w:pPr>
              <w:jc w:val="left"/>
            </w:pPr>
          </w:p>
        </w:tc>
      </w:tr>
    </w:tbl>
    <w:p w14:paraId="6B8C0F07" w14:textId="77777777" w:rsidR="005D741F" w:rsidRDefault="005D741F" w:rsidP="006A367F">
      <w:pPr>
        <w:jc w:val="right"/>
      </w:pPr>
    </w:p>
    <w:sectPr w:rsidR="005D741F" w:rsidSect="00576860">
      <w:headerReference w:type="default" r:id="rId7"/>
      <w:pgSz w:w="11906" w:h="16838" w:code="9"/>
      <w:pgMar w:top="1701" w:right="1701" w:bottom="1701" w:left="1701" w:header="567" w:footer="73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128B" w14:textId="77777777" w:rsidR="003C79C5" w:rsidRDefault="003C79C5" w:rsidP="0060241B">
      <w:r>
        <w:separator/>
      </w:r>
    </w:p>
  </w:endnote>
  <w:endnote w:type="continuationSeparator" w:id="0">
    <w:p w14:paraId="23253458" w14:textId="77777777" w:rsidR="003C79C5" w:rsidRDefault="003C79C5" w:rsidP="006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C24F" w14:textId="77777777" w:rsidR="003C79C5" w:rsidRDefault="003C79C5" w:rsidP="0060241B">
      <w:r>
        <w:separator/>
      </w:r>
    </w:p>
  </w:footnote>
  <w:footnote w:type="continuationSeparator" w:id="0">
    <w:p w14:paraId="5504762A" w14:textId="77777777" w:rsidR="003C79C5" w:rsidRDefault="003C79C5" w:rsidP="0060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0BCF" w14:textId="77777777" w:rsidR="00576860" w:rsidRDefault="00576860">
    <w:pPr>
      <w:pStyle w:val="a4"/>
    </w:pPr>
  </w:p>
  <w:p w14:paraId="43E5BF05" w14:textId="77777777" w:rsidR="00576860" w:rsidRDefault="005768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4184"/>
    <w:multiLevelType w:val="hybridMultilevel"/>
    <w:tmpl w:val="B978D4C6"/>
    <w:lvl w:ilvl="0" w:tplc="2A7892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51DD5"/>
    <w:multiLevelType w:val="hybridMultilevel"/>
    <w:tmpl w:val="657CA272"/>
    <w:lvl w:ilvl="0" w:tplc="758AB0B0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DC0B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DA45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0805DA"/>
    <w:multiLevelType w:val="hybridMultilevel"/>
    <w:tmpl w:val="A40AC346"/>
    <w:lvl w:ilvl="0" w:tplc="A070823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9A3C09"/>
    <w:multiLevelType w:val="hybridMultilevel"/>
    <w:tmpl w:val="EC52B0B4"/>
    <w:lvl w:ilvl="0" w:tplc="FB6AA3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947B51"/>
    <w:multiLevelType w:val="hybridMultilevel"/>
    <w:tmpl w:val="76947948"/>
    <w:lvl w:ilvl="0" w:tplc="869CB8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2A6600"/>
    <w:multiLevelType w:val="hybridMultilevel"/>
    <w:tmpl w:val="C42EAD88"/>
    <w:lvl w:ilvl="0" w:tplc="D03C2A0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3F300B"/>
    <w:multiLevelType w:val="hybridMultilevel"/>
    <w:tmpl w:val="67967622"/>
    <w:lvl w:ilvl="0" w:tplc="4238EA5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A7691"/>
    <w:multiLevelType w:val="hybridMultilevel"/>
    <w:tmpl w:val="FF2250F2"/>
    <w:lvl w:ilvl="0" w:tplc="B0E60FF2">
      <w:start w:val="6"/>
      <w:numFmt w:val="decimal"/>
      <w:lvlText w:val="第%1条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488321">
    <w:abstractNumId w:val="1"/>
  </w:num>
  <w:num w:numId="2" w16cid:durableId="1406033813">
    <w:abstractNumId w:val="0"/>
  </w:num>
  <w:num w:numId="3" w16cid:durableId="459687826">
    <w:abstractNumId w:val="3"/>
  </w:num>
  <w:num w:numId="4" w16cid:durableId="1588147104">
    <w:abstractNumId w:val="5"/>
  </w:num>
  <w:num w:numId="5" w16cid:durableId="1070730729">
    <w:abstractNumId w:val="2"/>
  </w:num>
  <w:num w:numId="6" w16cid:durableId="1676110533">
    <w:abstractNumId w:val="4"/>
  </w:num>
  <w:num w:numId="7" w16cid:durableId="1698504332">
    <w:abstractNumId w:val="6"/>
  </w:num>
  <w:num w:numId="8" w16cid:durableId="12675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E8"/>
    <w:rsid w:val="00087BCB"/>
    <w:rsid w:val="000B1849"/>
    <w:rsid w:val="000B1DE0"/>
    <w:rsid w:val="000C236A"/>
    <w:rsid w:val="000E072A"/>
    <w:rsid w:val="001003EE"/>
    <w:rsid w:val="00133FE0"/>
    <w:rsid w:val="00145176"/>
    <w:rsid w:val="00166177"/>
    <w:rsid w:val="00176D7C"/>
    <w:rsid w:val="001919BE"/>
    <w:rsid w:val="00196A4F"/>
    <w:rsid w:val="001C2BB6"/>
    <w:rsid w:val="001E5B12"/>
    <w:rsid w:val="00207626"/>
    <w:rsid w:val="002103DB"/>
    <w:rsid w:val="002C47A7"/>
    <w:rsid w:val="003171C7"/>
    <w:rsid w:val="00337349"/>
    <w:rsid w:val="003B6409"/>
    <w:rsid w:val="003C2C71"/>
    <w:rsid w:val="003C34E8"/>
    <w:rsid w:val="003C79C5"/>
    <w:rsid w:val="003E65EB"/>
    <w:rsid w:val="004166FD"/>
    <w:rsid w:val="00452A57"/>
    <w:rsid w:val="00462352"/>
    <w:rsid w:val="004848F2"/>
    <w:rsid w:val="00497491"/>
    <w:rsid w:val="004A66A3"/>
    <w:rsid w:val="0050260D"/>
    <w:rsid w:val="00515143"/>
    <w:rsid w:val="00527035"/>
    <w:rsid w:val="00541F9D"/>
    <w:rsid w:val="00576860"/>
    <w:rsid w:val="005D741F"/>
    <w:rsid w:val="0060241B"/>
    <w:rsid w:val="00622D7D"/>
    <w:rsid w:val="006236D2"/>
    <w:rsid w:val="00665470"/>
    <w:rsid w:val="0069531E"/>
    <w:rsid w:val="006A367F"/>
    <w:rsid w:val="00714688"/>
    <w:rsid w:val="007400B5"/>
    <w:rsid w:val="007556C2"/>
    <w:rsid w:val="00757D95"/>
    <w:rsid w:val="00781FD3"/>
    <w:rsid w:val="00786BD8"/>
    <w:rsid w:val="007A157D"/>
    <w:rsid w:val="007A2999"/>
    <w:rsid w:val="00855EDB"/>
    <w:rsid w:val="00857A48"/>
    <w:rsid w:val="0089635D"/>
    <w:rsid w:val="008B4A15"/>
    <w:rsid w:val="00905041"/>
    <w:rsid w:val="009139E8"/>
    <w:rsid w:val="00931D31"/>
    <w:rsid w:val="009521DA"/>
    <w:rsid w:val="009D0007"/>
    <w:rsid w:val="00A01A0E"/>
    <w:rsid w:val="00A0304A"/>
    <w:rsid w:val="00A03143"/>
    <w:rsid w:val="00A032BF"/>
    <w:rsid w:val="00A21EA1"/>
    <w:rsid w:val="00A4520B"/>
    <w:rsid w:val="00A63870"/>
    <w:rsid w:val="00A76716"/>
    <w:rsid w:val="00A82D70"/>
    <w:rsid w:val="00A93965"/>
    <w:rsid w:val="00A96FC1"/>
    <w:rsid w:val="00AB61F1"/>
    <w:rsid w:val="00AD2642"/>
    <w:rsid w:val="00B72C4B"/>
    <w:rsid w:val="00B92DFC"/>
    <w:rsid w:val="00BA1DB1"/>
    <w:rsid w:val="00BC66C2"/>
    <w:rsid w:val="00C078B6"/>
    <w:rsid w:val="00C14C14"/>
    <w:rsid w:val="00C36026"/>
    <w:rsid w:val="00C66E84"/>
    <w:rsid w:val="00C7331A"/>
    <w:rsid w:val="00CC1B1A"/>
    <w:rsid w:val="00CC318F"/>
    <w:rsid w:val="00CC5873"/>
    <w:rsid w:val="00D51EE7"/>
    <w:rsid w:val="00D64E22"/>
    <w:rsid w:val="00D917CA"/>
    <w:rsid w:val="00DA7545"/>
    <w:rsid w:val="00DD66D1"/>
    <w:rsid w:val="00DF40E0"/>
    <w:rsid w:val="00E63640"/>
    <w:rsid w:val="00EE31E6"/>
    <w:rsid w:val="00F34D13"/>
    <w:rsid w:val="00F35B47"/>
    <w:rsid w:val="00F51B29"/>
    <w:rsid w:val="00F86AA4"/>
    <w:rsid w:val="00FB2001"/>
    <w:rsid w:val="00FD1C5F"/>
    <w:rsid w:val="00F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8501A"/>
  <w15:chartTrackingRefBased/>
  <w15:docId w15:val="{BFBCD41B-D9E8-4380-87EF-2848BB4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2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41B"/>
  </w:style>
  <w:style w:type="paragraph" w:styleId="a6">
    <w:name w:val="footer"/>
    <w:basedOn w:val="a"/>
    <w:link w:val="a7"/>
    <w:uiPriority w:val="99"/>
    <w:unhideWhenUsed/>
    <w:rsid w:val="006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41B"/>
  </w:style>
  <w:style w:type="character" w:styleId="a8">
    <w:name w:val="Hyperlink"/>
    <w:uiPriority w:val="99"/>
    <w:unhideWhenUsed/>
    <w:rsid w:val="00A01A0E"/>
    <w:rPr>
      <w:color w:val="0000FF"/>
      <w:u w:val="single"/>
    </w:rPr>
  </w:style>
  <w:style w:type="table" w:styleId="a9">
    <w:name w:val="Table Grid"/>
    <w:basedOn w:val="a1"/>
    <w:uiPriority w:val="59"/>
    <w:rsid w:val="00A0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66F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166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大分県立工科短期大学校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syutou</dc:creator>
  <cp:keywords/>
  <cp:lastModifiedBy>武藤　政弘</cp:lastModifiedBy>
  <cp:revision>3</cp:revision>
  <cp:lastPrinted>2015-03-10T06:00:00Z</cp:lastPrinted>
  <dcterms:created xsi:type="dcterms:W3CDTF">2025-04-17T03:22:00Z</dcterms:created>
  <dcterms:modified xsi:type="dcterms:W3CDTF">2025-04-17T03:22:00Z</dcterms:modified>
</cp:coreProperties>
</file>